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59BDF" w14:textId="1265EDA1" w:rsidR="005B7AE5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TÁJÉKOZTATÁS</w:t>
      </w:r>
    </w:p>
    <w:p w14:paraId="2EEB40CD" w14:textId="5211C1F5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A 2024. ÉVI ÁLTALÁNOS VÁLASZTÁSOK</w:t>
      </w:r>
    </w:p>
    <w:p w14:paraId="060FE92B" w14:textId="1CD76109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HELYI VONATKOZÁSÚ EREDMÉNYEIRŐL</w:t>
      </w:r>
    </w:p>
    <w:p w14:paraId="0E2DFA4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65CA3FEC" w14:textId="2789D51D" w:rsidR="00462852" w:rsidRPr="00152956" w:rsidRDefault="006B5518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SZAKONYFALU</w:t>
      </w:r>
    </w:p>
    <w:p w14:paraId="0CE292EF" w14:textId="77777777" w:rsidR="00462852" w:rsidRPr="00152956" w:rsidRDefault="00462852">
      <w:pPr>
        <w:rPr>
          <w:rFonts w:ascii="Arial" w:hAnsi="Arial" w:cs="Arial"/>
        </w:rPr>
      </w:pPr>
    </w:p>
    <w:p w14:paraId="6DDAA2E6" w14:textId="77777777" w:rsid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</w:p>
    <w:p w14:paraId="0C2D95A4" w14:textId="77777777" w:rsidR="00152956" w:rsidRDefault="00152956">
      <w:pPr>
        <w:rPr>
          <w:rFonts w:ascii="Arial" w:hAnsi="Arial" w:cs="Arial"/>
        </w:rPr>
      </w:pPr>
    </w:p>
    <w:p w14:paraId="048868E9" w14:textId="5C035394" w:rsidR="00462852" w:rsidRPr="00152956" w:rsidRDefault="00462852" w:rsidP="00152956">
      <w:pPr>
        <w:ind w:left="4248" w:firstLine="708"/>
        <w:rPr>
          <w:rFonts w:ascii="Arial" w:hAnsi="Arial" w:cs="Arial"/>
        </w:rPr>
      </w:pPr>
      <w:r w:rsidRPr="00152956">
        <w:rPr>
          <w:rFonts w:ascii="Arial" w:hAnsi="Arial" w:cs="Arial"/>
        </w:rPr>
        <w:t>Szavazóként megjelent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Jelölt</w:t>
      </w:r>
    </w:p>
    <w:p w14:paraId="10C7337A" w14:textId="0A41E2C5" w:rsidR="00462852" w:rsidRP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>választópolgárok száma</w:t>
      </w:r>
      <w:r w:rsidR="00152956">
        <w:rPr>
          <w:rFonts w:ascii="Arial" w:hAnsi="Arial" w:cs="Arial"/>
        </w:rPr>
        <w:t xml:space="preserve">   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szavazata</w:t>
      </w:r>
    </w:p>
    <w:p w14:paraId="37F64584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09F3EA87" w14:textId="25743D50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Polgármester választás</w:t>
      </w:r>
    </w:p>
    <w:p w14:paraId="26C95372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66AA713C" w14:textId="380C66B8" w:rsidR="00462852" w:rsidRDefault="00BA782B" w:rsidP="004A64B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Rogán Valéria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D5848">
        <w:rPr>
          <w:rFonts w:ascii="Arial" w:hAnsi="Arial" w:cs="Arial"/>
          <w:sz w:val="28"/>
          <w:szCs w:val="28"/>
        </w:rPr>
        <w:tab/>
      </w:r>
      <w:r w:rsidR="004A64B7">
        <w:rPr>
          <w:rFonts w:ascii="Arial" w:hAnsi="Arial" w:cs="Arial"/>
          <w:sz w:val="28"/>
          <w:szCs w:val="28"/>
        </w:rPr>
        <w:tab/>
      </w:r>
      <w:r w:rsidR="005C4CA6">
        <w:rPr>
          <w:rFonts w:ascii="Arial" w:hAnsi="Arial" w:cs="Arial"/>
          <w:sz w:val="28"/>
          <w:szCs w:val="28"/>
        </w:rPr>
        <w:t>214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A64B7">
        <w:rPr>
          <w:rFonts w:ascii="Arial" w:hAnsi="Arial" w:cs="Arial"/>
          <w:sz w:val="28"/>
          <w:szCs w:val="28"/>
        </w:rPr>
        <w:t>1</w:t>
      </w:r>
      <w:r w:rsidR="005C4CA6">
        <w:rPr>
          <w:rFonts w:ascii="Arial" w:hAnsi="Arial" w:cs="Arial"/>
          <w:sz w:val="28"/>
          <w:szCs w:val="28"/>
        </w:rPr>
        <w:t>84</w:t>
      </w:r>
    </w:p>
    <w:p w14:paraId="3C9AF8B5" w14:textId="1D6DEC2A" w:rsidR="004D5848" w:rsidRDefault="004D5848">
      <w:pPr>
        <w:rPr>
          <w:rFonts w:ascii="Arial" w:hAnsi="Arial" w:cs="Arial"/>
          <w:sz w:val="28"/>
          <w:szCs w:val="28"/>
        </w:rPr>
      </w:pPr>
    </w:p>
    <w:p w14:paraId="1D3206D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48D5C5E0" w14:textId="77777777" w:rsidR="00FF78BC" w:rsidRDefault="00FF78BC">
      <w:pPr>
        <w:rPr>
          <w:rFonts w:ascii="Arial" w:hAnsi="Arial" w:cs="Arial"/>
          <w:sz w:val="28"/>
          <w:szCs w:val="28"/>
        </w:rPr>
      </w:pPr>
    </w:p>
    <w:p w14:paraId="01BA20B1" w14:textId="28C26F12" w:rsidR="00462852" w:rsidRPr="00462852" w:rsidRDefault="00462852" w:rsidP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Képviselő-testület tagjainak választása</w:t>
      </w:r>
    </w:p>
    <w:p w14:paraId="5BBAD146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4D25DDD4" w14:textId="39CB63B8" w:rsidR="00462852" w:rsidRDefault="005C4C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Vajda Róbert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214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8863A0">
        <w:rPr>
          <w:rFonts w:ascii="Arial" w:hAnsi="Arial" w:cs="Arial"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3</w:t>
      </w:r>
    </w:p>
    <w:p w14:paraId="214F2A49" w14:textId="5F8ED66E" w:rsidR="00462852" w:rsidRDefault="005C4CA6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Reibling</w:t>
      </w:r>
      <w:proofErr w:type="spellEnd"/>
      <w:r>
        <w:rPr>
          <w:rFonts w:ascii="Arial" w:hAnsi="Arial" w:cs="Arial"/>
          <w:sz w:val="28"/>
          <w:szCs w:val="28"/>
        </w:rPr>
        <w:t xml:space="preserve"> Bálint Tamás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214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129</w:t>
      </w:r>
    </w:p>
    <w:p w14:paraId="49984EFE" w14:textId="50E46A4E" w:rsidR="00462852" w:rsidRDefault="005C4C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Solymosi Valter József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8863A0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214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120</w:t>
      </w:r>
    </w:p>
    <w:p w14:paraId="7FACBCF5" w14:textId="0ACA4F4D" w:rsidR="00462852" w:rsidRDefault="005C4CA6" w:rsidP="004D5848">
      <w:pPr>
        <w:pBdr>
          <w:bottom w:val="dashed" w:sz="4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Doncsecz Tünde Anna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214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114</w:t>
      </w:r>
    </w:p>
    <w:p w14:paraId="213FF192" w14:textId="180496BD" w:rsidR="00462852" w:rsidRDefault="005C4C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Hargitai Andrea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214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proofErr w:type="gramStart"/>
      <w:r w:rsidR="00462852">
        <w:rPr>
          <w:rFonts w:ascii="Arial" w:hAnsi="Arial" w:cs="Arial"/>
          <w:sz w:val="28"/>
          <w:szCs w:val="28"/>
        </w:rPr>
        <w:tab/>
      </w:r>
      <w:r w:rsidR="008863A0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59</w:t>
      </w:r>
      <w:proofErr w:type="gramEnd"/>
    </w:p>
    <w:p w14:paraId="3A88099E" w14:textId="58D6AEF0" w:rsidR="005C4CA6" w:rsidRDefault="005C4CA6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Majczán</w:t>
      </w:r>
      <w:proofErr w:type="spellEnd"/>
      <w:r>
        <w:rPr>
          <w:rFonts w:ascii="Arial" w:hAnsi="Arial" w:cs="Arial"/>
          <w:sz w:val="28"/>
          <w:szCs w:val="28"/>
        </w:rPr>
        <w:t xml:space="preserve"> István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214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ab/>
        <w:t xml:space="preserve">  51</w:t>
      </w:r>
      <w:proofErr w:type="gramEnd"/>
    </w:p>
    <w:p w14:paraId="7BBC7C8E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5B000874" w14:textId="77777777" w:rsidR="00FF78BC" w:rsidRDefault="00FF78BC">
      <w:pPr>
        <w:rPr>
          <w:rFonts w:ascii="Arial" w:hAnsi="Arial" w:cs="Arial"/>
          <w:sz w:val="28"/>
          <w:szCs w:val="28"/>
        </w:rPr>
      </w:pPr>
    </w:p>
    <w:p w14:paraId="4EA7D622" w14:textId="77777777" w:rsidR="003B197C" w:rsidRDefault="003B197C">
      <w:pPr>
        <w:rPr>
          <w:rFonts w:ascii="Arial" w:hAnsi="Arial" w:cs="Arial"/>
          <w:sz w:val="28"/>
          <w:szCs w:val="28"/>
        </w:rPr>
      </w:pPr>
    </w:p>
    <w:p w14:paraId="538B87C1" w14:textId="3A082E9C" w:rsid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Hlk168927038"/>
      <w:r w:rsidRPr="00462852">
        <w:rPr>
          <w:rFonts w:ascii="Arial" w:hAnsi="Arial" w:cs="Arial"/>
          <w:b/>
          <w:bCs/>
          <w:sz w:val="28"/>
          <w:szCs w:val="28"/>
          <w:u w:val="single"/>
        </w:rPr>
        <w:t>Települési szlovén nemzetiségi önkormányzat</w:t>
      </w:r>
    </w:p>
    <w:bookmarkEnd w:id="0"/>
    <w:p w14:paraId="250E7411" w14:textId="77777777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4CB8083" w14:textId="331518DC" w:rsidR="00462852" w:rsidRDefault="00A2214A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Faschingné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Libricz</w:t>
      </w:r>
      <w:proofErr w:type="spellEnd"/>
      <w:r>
        <w:rPr>
          <w:rFonts w:ascii="Arial" w:hAnsi="Arial" w:cs="Arial"/>
          <w:sz w:val="28"/>
          <w:szCs w:val="28"/>
        </w:rPr>
        <w:t xml:space="preserve"> Irén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D5848">
        <w:rPr>
          <w:rFonts w:ascii="Arial" w:hAnsi="Arial" w:cs="Arial"/>
          <w:sz w:val="28"/>
          <w:szCs w:val="28"/>
        </w:rPr>
        <w:t xml:space="preserve">      </w:t>
      </w:r>
      <w:r w:rsidR="003B197C">
        <w:rPr>
          <w:rFonts w:ascii="Arial" w:hAnsi="Arial" w:cs="Arial"/>
          <w:sz w:val="28"/>
          <w:szCs w:val="28"/>
        </w:rPr>
        <w:t xml:space="preserve">  </w:t>
      </w:r>
      <w:r w:rsidR="004D584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73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3B19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66</w:t>
      </w:r>
    </w:p>
    <w:p w14:paraId="52BA881D" w14:textId="17CE373B" w:rsidR="00462852" w:rsidRDefault="00A221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Illés József</w:t>
      </w:r>
      <w:r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      </w:t>
      </w:r>
      <w:r w:rsidR="003B197C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73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3B19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63</w:t>
      </w:r>
    </w:p>
    <w:p w14:paraId="7192335F" w14:textId="726D5AF1" w:rsidR="00462852" w:rsidRDefault="00A221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Nemes László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      </w:t>
      </w:r>
      <w:r w:rsidR="003B197C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73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3B19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62</w:t>
      </w:r>
    </w:p>
    <w:p w14:paraId="1900B1A3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041D7A6" w14:textId="77777777" w:rsidR="0067086B" w:rsidRDefault="0067086B" w:rsidP="00152956">
      <w:pPr>
        <w:jc w:val="both"/>
        <w:rPr>
          <w:rFonts w:ascii="Arial" w:hAnsi="Arial" w:cs="Arial"/>
          <w:sz w:val="28"/>
          <w:szCs w:val="28"/>
        </w:rPr>
      </w:pPr>
    </w:p>
    <w:p w14:paraId="66731C99" w14:textId="77777777" w:rsidR="00FF78BC" w:rsidRDefault="00FF78BC" w:rsidP="00152956">
      <w:pPr>
        <w:jc w:val="both"/>
        <w:rPr>
          <w:rFonts w:ascii="Arial" w:hAnsi="Arial" w:cs="Arial"/>
          <w:sz w:val="28"/>
          <w:szCs w:val="28"/>
        </w:rPr>
      </w:pPr>
    </w:p>
    <w:p w14:paraId="30705062" w14:textId="252037B5" w:rsidR="00152956" w:rsidRDefault="00152956" w:rsidP="001529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Tájékoztatom a lakosságot, hogy a 2024. évi általános választások további eredményei</w:t>
      </w:r>
      <w:r w:rsidR="002E0C2B">
        <w:rPr>
          <w:rFonts w:ascii="Arial" w:hAnsi="Arial" w:cs="Arial"/>
          <w:sz w:val="28"/>
          <w:szCs w:val="28"/>
        </w:rPr>
        <w:t xml:space="preserve"> elérhetők</w:t>
      </w:r>
      <w:r>
        <w:rPr>
          <w:rFonts w:ascii="Arial" w:hAnsi="Arial" w:cs="Arial"/>
          <w:sz w:val="28"/>
          <w:szCs w:val="28"/>
        </w:rPr>
        <w:t xml:space="preserve"> a https://www.valasztas.hu oldalon.</w:t>
      </w:r>
    </w:p>
    <w:p w14:paraId="1B047FB8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C244391" w14:textId="66FD102E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>Alsószölnök, 2024. 06. 10.</w:t>
      </w:r>
    </w:p>
    <w:p w14:paraId="0142DD0E" w14:textId="40001373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Szukicsné Skaper Mónika</w:t>
      </w:r>
    </w:p>
    <w:p w14:paraId="482F3A58" w14:textId="5DF6EB29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Helyi Választási Iroda vezetője, jegyző</w:t>
      </w:r>
    </w:p>
    <w:sectPr w:rsidR="00152956" w:rsidRPr="00152956" w:rsidSect="00152956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52"/>
    <w:rsid w:val="00152956"/>
    <w:rsid w:val="002E0C2B"/>
    <w:rsid w:val="003265A3"/>
    <w:rsid w:val="003B197C"/>
    <w:rsid w:val="00462852"/>
    <w:rsid w:val="004A64B7"/>
    <w:rsid w:val="004D5848"/>
    <w:rsid w:val="005B7AE5"/>
    <w:rsid w:val="005C4CA6"/>
    <w:rsid w:val="0067086B"/>
    <w:rsid w:val="006B5518"/>
    <w:rsid w:val="007A0468"/>
    <w:rsid w:val="00810BAA"/>
    <w:rsid w:val="008863A0"/>
    <w:rsid w:val="00A2214A"/>
    <w:rsid w:val="00BA782B"/>
    <w:rsid w:val="00C26D54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B845"/>
  <w15:chartTrackingRefBased/>
  <w15:docId w15:val="{A9C5B770-8A41-41FB-B8C9-34E70191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62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62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28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2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28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28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28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28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28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28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628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28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285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285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285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285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285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285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628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62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628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2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628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6285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6285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6285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28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285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628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5</cp:revision>
  <dcterms:created xsi:type="dcterms:W3CDTF">2024-06-10T13:55:00Z</dcterms:created>
  <dcterms:modified xsi:type="dcterms:W3CDTF">2024-06-10T14:00:00Z</dcterms:modified>
</cp:coreProperties>
</file>